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p14">
  <w:body>
    <w:p xmlns:wp14="http://schemas.microsoft.com/office/word/2010/wordml" w:rsidR="002424BC" w:rsidP="00222EF7" w:rsidRDefault="002424BC" w14:paraId="672A6659" wp14:textId="77777777">
      <w:pPr>
        <w:jc w:val="center"/>
        <w:rPr>
          <w:b/>
          <w:sz w:val="32"/>
          <w:szCs w:val="32"/>
          <w:u w:val="single"/>
        </w:rPr>
      </w:pPr>
      <w:r>
        <w:rPr>
          <w:noProof/>
          <w:lang w:eastAsia="en-GB"/>
        </w:rPr>
        <w:drawing>
          <wp:inline xmlns:wp14="http://schemas.microsoft.com/office/word/2010/wordprocessingDrawing" distT="0" distB="0" distL="0" distR="0" wp14:anchorId="73FAA2A3" wp14:editId="7AE2613C">
            <wp:extent cx="3244850" cy="738761"/>
            <wp:effectExtent l="0" t="0" r="0" b="0"/>
            <wp:docPr id="5" name="Picture 4" descr="http://www.lancsroadclub.org.uk/wp-content/uploads/2015/11/LRC_LOGO-e1446673258150.png">
              <a:hlinkClick xmlns:a="http://schemas.openxmlformats.org/drawingml/2006/main" r:id="rId5"/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ttp://www.lancsroadclub.org.uk/wp-content/uploads/2015/11/LRC_LOGO-e1446673258150.png">
                      <a:hlinkClick r:id="rId5"/>
                      <a:extLst>
                        <a:ext uri="{FF2B5EF4-FFF2-40B4-BE49-F238E27FC236}">
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5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228" cy="7556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xmlns:wp14="http://schemas.microsoft.com/office/word/2010/wordml" w:rsidR="00222EF7" w:rsidP="00222EF7" w:rsidRDefault="00222EF7" w14:paraId="3283C65E" wp14:textId="7777777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Lancashire Road Club</w:t>
      </w:r>
      <w:r w:rsidR="00B83371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Hill Climb Ramsbottom Rake L812</w:t>
      </w:r>
    </w:p>
    <w:p xmlns:wp14="http://schemas.microsoft.com/office/word/2010/wordml" w:rsidR="00FA09C4" w:rsidP="736E0D37" w:rsidRDefault="00222EF7" w14:paraId="079C916B" wp14:textId="6A3CD3B9">
      <w:pPr>
        <w:jc w:val="center"/>
        <w:rPr>
          <w:b w:val="1"/>
          <w:bCs w:val="1"/>
          <w:sz w:val="32"/>
          <w:szCs w:val="32"/>
          <w:u w:val="single"/>
        </w:rPr>
      </w:pPr>
      <w:r w:rsidRPr="736E0D37" w:rsidR="736E0D37">
        <w:rPr>
          <w:b w:val="1"/>
          <w:bCs w:val="1"/>
          <w:sz w:val="32"/>
          <w:szCs w:val="32"/>
          <w:u w:val="single"/>
        </w:rPr>
        <w:t>Sunday 15</w:t>
      </w:r>
      <w:r w:rsidRPr="736E0D37" w:rsidR="736E0D37">
        <w:rPr>
          <w:b w:val="1"/>
          <w:bCs w:val="1"/>
          <w:sz w:val="32"/>
          <w:szCs w:val="32"/>
          <w:u w:val="single"/>
          <w:vertAlign w:val="superscript"/>
        </w:rPr>
        <w:t>th</w:t>
      </w:r>
      <w:r w:rsidRPr="736E0D37" w:rsidR="736E0D37">
        <w:rPr>
          <w:b w:val="1"/>
          <w:bCs w:val="1"/>
          <w:sz w:val="32"/>
          <w:szCs w:val="32"/>
          <w:u w:val="single"/>
        </w:rPr>
        <w:t xml:space="preserve"> October 2023</w:t>
      </w:r>
    </w:p>
    <w:p xmlns:wp14="http://schemas.microsoft.com/office/word/2010/wordml" w:rsidR="00222EF7" w:rsidP="062902ED" w:rsidRDefault="00FA09C4" w14:paraId="2FD0D10C" wp14:textId="77777777">
      <w:pPr>
        <w:jc w:val="center"/>
        <w:rPr>
          <w:rFonts w:ascii="Calibri" w:hAnsi="Calibri" w:eastAsia="Calibri" w:cs="Calibri" w:asciiTheme="minorAscii" w:hAnsiTheme="minorAscii" w:eastAsiaTheme="minorAscii" w:cstheme="minorAscii"/>
          <w:color w:val="212529"/>
          <w:sz w:val="24"/>
          <w:szCs w:val="24"/>
        </w:rPr>
      </w:pPr>
      <w:r w:rsidRPr="062902ED">
        <w:rPr>
          <w:rStyle w:val="Strong"/>
          <w:rFonts w:ascii="Calibri" w:hAnsi="Calibri" w:eastAsia="Calibri" w:cs="Calibri" w:asciiTheme="minorAscii" w:hAnsiTheme="minorAscii" w:eastAsiaTheme="minorAscii" w:cstheme="minorAscii"/>
          <w:color w:val="212529"/>
          <w:sz w:val="24"/>
          <w:szCs w:val="24"/>
          <w:shd w:val="clear" w:color="auto" w:fill="FFFFFF"/>
        </w:rPr>
        <w:t>Promoted for and on behalf of Cycling Time Trials under its Rules and Regulations</w:t>
      </w:r>
      <w:r w:rsidRPr="062902ED">
        <w:rPr>
          <w:rFonts w:ascii="Calibri" w:hAnsi="Calibri" w:eastAsia="Calibri" w:cs="Calibri" w:asciiTheme="minorAscii" w:hAnsiTheme="minorAscii" w:eastAsiaTheme="minorAscii" w:cstheme="minorAscii"/>
          <w:color w:val="212529"/>
          <w:sz w:val="24"/>
          <w:szCs w:val="24"/>
          <w:shd w:val="clear" w:color="auto" w:fill="FFFFFF"/>
        </w:rPr>
        <w:t>’</w:t>
      </w:r>
    </w:p>
    <w:p w:rsidR="062902ED" w:rsidP="062902ED" w:rsidRDefault="062902ED" w14:paraId="0CAE89E1" w14:textId="7B226C09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12529"/>
          <w:sz w:val="24"/>
          <w:szCs w:val="24"/>
        </w:rPr>
      </w:pPr>
      <w:r w:rsidRPr="062902ED" w:rsidR="062902E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12529"/>
          <w:sz w:val="24"/>
          <w:szCs w:val="24"/>
        </w:rPr>
        <w:t>Prize Winners</w:t>
      </w:r>
    </w:p>
    <w:p xmlns:wp14="http://schemas.microsoft.com/office/word/2010/wordml" w:rsidR="00FA09C4" w:rsidP="00FA09C4" w:rsidRDefault="00FA09C4" w14:paraId="685DF3DA" wp14:textId="45820030">
      <w:pPr>
        <w:pStyle w:val="NoSpacing"/>
      </w:pPr>
      <w:r w:rsidRPr="062902ED" w:rsidR="062902ED">
        <w:rPr>
          <w:b w:val="1"/>
          <w:bCs w:val="1"/>
        </w:rPr>
        <w:t>Overall</w:t>
      </w:r>
      <w:r w:rsidR="062902ED">
        <w:rPr/>
        <w:t xml:space="preserve">                                           </w:t>
      </w:r>
    </w:p>
    <w:p xmlns:wp14="http://schemas.microsoft.com/office/word/2010/wordml" w:rsidR="00C20D28" w:rsidP="00B83371" w:rsidRDefault="00C20D28" w14:paraId="56BC8D98" wp14:textId="3C1EE8E6">
      <w:pPr>
        <w:pStyle w:val="NoSpacing"/>
      </w:pPr>
      <w:r w:rsidR="736E0D37">
        <w:rPr/>
        <w:t>1st</w:t>
      </w:r>
      <w:r>
        <w:tab/>
      </w:r>
      <w:r w:rsidR="736E0D37">
        <w:rPr/>
        <w:t>Andy Nicholls</w:t>
      </w:r>
      <w:r>
        <w:tab/>
      </w:r>
      <w:r>
        <w:tab/>
      </w:r>
      <w:r w:rsidR="736E0D37">
        <w:rPr/>
        <w:t xml:space="preserve"> </w:t>
      </w:r>
      <w:r>
        <w:tab/>
      </w:r>
      <w:r w:rsidR="736E0D37">
        <w:rPr/>
        <w:t>Team Lifting Gear Products</w:t>
      </w:r>
      <w:r>
        <w:tab/>
      </w:r>
      <w:r w:rsidR="736E0D37">
        <w:rPr/>
        <w:t>2:24.5</w:t>
      </w:r>
      <w:r>
        <w:tab/>
      </w:r>
      <w:r w:rsidR="736E0D37">
        <w:rPr/>
        <w:t>£100.00</w:t>
      </w:r>
    </w:p>
    <w:p xmlns:wp14="http://schemas.microsoft.com/office/word/2010/wordml" w:rsidR="00C20D28" w:rsidP="062902ED" w:rsidRDefault="00C20D28" w14:paraId="5AA80927" wp14:textId="34E64650">
      <w:pPr>
        <w:pStyle w:val="NoSpacing"/>
        <w:ind w:firstLine="720"/>
      </w:pPr>
      <w:r w:rsidR="062902ED">
        <w:rPr/>
        <w:t>Frank Douglas Cup, winner’s jersey, framed print.</w:t>
      </w:r>
    </w:p>
    <w:p xmlns:wp14="http://schemas.microsoft.com/office/word/2010/wordml" w:rsidR="00C20D28" w:rsidP="062902ED" w:rsidRDefault="00C20D28" w14:paraId="7106FB8A" wp14:textId="7430ABE4">
      <w:pPr>
        <w:pStyle w:val="NoSpacing"/>
        <w:ind w:firstLine="720"/>
      </w:pPr>
    </w:p>
    <w:p xmlns:wp14="http://schemas.microsoft.com/office/word/2010/wordml" w:rsidR="00C20D28" w:rsidP="062902ED" w:rsidRDefault="00C20D28" w14:paraId="0C30DA04" wp14:textId="3D9E4924">
      <w:pPr>
        <w:pStyle w:val="NoSpacing"/>
        <w:ind w:firstLine="0"/>
      </w:pPr>
      <w:r w:rsidR="736E0D37">
        <w:rPr/>
        <w:t>2nd</w:t>
      </w:r>
      <w:r>
        <w:tab/>
      </w:r>
      <w:r w:rsidR="736E0D37">
        <w:rPr/>
        <w:t>Kierran Wynne-Cattanach</w:t>
      </w:r>
      <w:r>
        <w:tab/>
      </w:r>
      <w:r w:rsidR="736E0D37">
        <w:rPr/>
        <w:t>Team Lifting Gear Products</w:t>
      </w:r>
      <w:r>
        <w:tab/>
      </w:r>
      <w:r w:rsidR="736E0D37">
        <w:rPr/>
        <w:t>2:25.8</w:t>
      </w:r>
      <w:r>
        <w:tab/>
      </w:r>
      <w:r w:rsidR="736E0D37">
        <w:rPr/>
        <w:t xml:space="preserve"> £50.00</w:t>
      </w:r>
    </w:p>
    <w:p xmlns:wp14="http://schemas.microsoft.com/office/word/2010/wordml" w:rsidR="00C20D28" w:rsidP="062902ED" w:rsidRDefault="00C20D28" w14:paraId="030C35E9" wp14:textId="5D0A643B">
      <w:pPr>
        <w:pStyle w:val="NoSpacing"/>
        <w:ind w:firstLine="0"/>
      </w:pPr>
      <w:r w:rsidR="736E0D37">
        <w:rPr/>
        <w:t>3rd</w:t>
      </w:r>
      <w:r>
        <w:tab/>
      </w:r>
      <w:r w:rsidR="736E0D37">
        <w:rPr/>
        <w:t>Jude Taylor</w:t>
      </w:r>
      <w:r>
        <w:tab/>
      </w:r>
      <w:r>
        <w:tab/>
      </w:r>
      <w:r>
        <w:tab/>
      </w:r>
      <w:r w:rsidR="736E0D37">
        <w:rPr/>
        <w:t>Team PB Performance</w:t>
      </w:r>
      <w:r>
        <w:tab/>
      </w:r>
      <w:r>
        <w:tab/>
      </w:r>
      <w:r w:rsidR="736E0D37">
        <w:rPr/>
        <w:t>2:31.0</w:t>
      </w:r>
      <w:r>
        <w:tab/>
      </w:r>
      <w:r w:rsidR="736E0D37">
        <w:rPr/>
        <w:t xml:space="preserve"> £25.00</w:t>
      </w:r>
    </w:p>
    <w:p xmlns:wp14="http://schemas.microsoft.com/office/word/2010/wordml" w:rsidR="00FA09C4" w:rsidP="062902ED" w:rsidRDefault="00260BC0" w14:paraId="4ABD0C8B" wp14:textId="29BA68B8">
      <w:pPr>
        <w:pStyle w:val="NoSpacing"/>
        <w:ind w:firstLine="0"/>
      </w:pPr>
    </w:p>
    <w:p xmlns:wp14="http://schemas.microsoft.com/office/word/2010/wordml" w:rsidR="00FA09C4" w:rsidP="062902ED" w:rsidRDefault="00260BC0" w14:paraId="03BFD74C" wp14:textId="41DB1415">
      <w:pPr>
        <w:pStyle w:val="NoSpacing"/>
        <w:ind w:firstLine="0"/>
        <w:rPr>
          <w:b w:val="1"/>
          <w:bCs w:val="1"/>
        </w:rPr>
      </w:pPr>
      <w:r w:rsidRPr="062902ED" w:rsidR="062902ED">
        <w:rPr>
          <w:b w:val="1"/>
          <w:bCs w:val="1"/>
        </w:rPr>
        <w:t>Female</w:t>
      </w:r>
    </w:p>
    <w:p xmlns:wp14="http://schemas.microsoft.com/office/word/2010/wordml" w:rsidR="00FA09C4" w:rsidP="062902ED" w:rsidRDefault="00260BC0" w14:paraId="53022B17" wp14:textId="264B45CD">
      <w:pPr>
        <w:pStyle w:val="NoSpacing"/>
        <w:ind w:firstLine="0"/>
      </w:pPr>
      <w:r w:rsidR="736E0D37">
        <w:rPr/>
        <w:t>1st</w:t>
      </w:r>
      <w:r>
        <w:tab/>
      </w:r>
      <w:r w:rsidR="736E0D37">
        <w:rPr/>
        <w:t>Fances Owen</w:t>
      </w:r>
      <w:r>
        <w:tab/>
      </w:r>
      <w:r>
        <w:tab/>
      </w:r>
      <w:r>
        <w:tab/>
      </w:r>
      <w:r w:rsidR="736E0D37">
        <w:rPr/>
        <w:t>Wahoo Le Col</w:t>
      </w:r>
      <w:r>
        <w:tab/>
      </w:r>
      <w:r>
        <w:tab/>
      </w:r>
      <w:r>
        <w:tab/>
      </w:r>
      <w:r w:rsidR="736E0D37">
        <w:rPr/>
        <w:t>3:14.7</w:t>
      </w:r>
      <w:r>
        <w:tab/>
      </w:r>
      <w:r w:rsidR="736E0D37">
        <w:rPr/>
        <w:t>£100.00</w:t>
      </w:r>
    </w:p>
    <w:p xmlns:wp14="http://schemas.microsoft.com/office/word/2010/wordml" w:rsidR="00FA09C4" w:rsidP="062902ED" w:rsidRDefault="00260BC0" w14:paraId="29721CB6" wp14:textId="32F52279">
      <w:pPr>
        <w:pStyle w:val="NoSpacing"/>
        <w:ind w:firstLine="0"/>
      </w:pPr>
      <w:r w:rsidR="736E0D37">
        <w:rPr/>
        <w:t xml:space="preserve">              winner’s jersey, framed print</w:t>
      </w:r>
    </w:p>
    <w:p xmlns:wp14="http://schemas.microsoft.com/office/word/2010/wordml" w:rsidR="00FA09C4" w:rsidP="062902ED" w:rsidRDefault="00260BC0" w14:paraId="79099CEE" wp14:textId="005E3535">
      <w:pPr>
        <w:pStyle w:val="NoSpacing"/>
        <w:ind w:firstLine="0"/>
      </w:pPr>
    </w:p>
    <w:p xmlns:wp14="http://schemas.microsoft.com/office/word/2010/wordml" w:rsidR="00FA09C4" w:rsidP="062902ED" w:rsidRDefault="00260BC0" w14:paraId="3CA44901" wp14:textId="0BC90FD3">
      <w:pPr>
        <w:pStyle w:val="NoSpacing"/>
        <w:ind w:firstLine="0"/>
      </w:pPr>
      <w:r w:rsidR="736E0D37">
        <w:rPr/>
        <w:t>2nd</w:t>
      </w:r>
      <w:r>
        <w:tab/>
      </w:r>
      <w:r w:rsidR="736E0D37">
        <w:rPr/>
        <w:t>Gemma Mitchell</w:t>
      </w:r>
      <w:r>
        <w:tab/>
      </w:r>
      <w:r>
        <w:tab/>
      </w:r>
      <w:r w:rsidR="736E0D37">
        <w:rPr/>
        <w:t>Team Boompods</w:t>
      </w:r>
      <w:r>
        <w:tab/>
      </w:r>
      <w:r>
        <w:tab/>
      </w:r>
      <w:r w:rsidR="736E0D37">
        <w:rPr/>
        <w:t>3:39.0</w:t>
      </w:r>
      <w:r>
        <w:tab/>
      </w:r>
      <w:r w:rsidR="736E0D37">
        <w:rPr/>
        <w:t>£50.00</w:t>
      </w:r>
    </w:p>
    <w:p xmlns:wp14="http://schemas.microsoft.com/office/word/2010/wordml" w:rsidR="00FA09C4" w:rsidP="062902ED" w:rsidRDefault="00260BC0" w14:paraId="4A7B85E3" wp14:textId="2F80A658">
      <w:pPr>
        <w:pStyle w:val="NoSpacing"/>
        <w:ind w:firstLine="0"/>
      </w:pPr>
      <w:r w:rsidR="736E0D37">
        <w:rPr/>
        <w:t>3rd</w:t>
      </w:r>
      <w:r>
        <w:tab/>
      </w:r>
      <w:r w:rsidR="736E0D37">
        <w:rPr/>
        <w:t>Ruth Dunstan</w:t>
      </w:r>
      <w:r>
        <w:tab/>
      </w:r>
      <w:r>
        <w:tab/>
      </w:r>
      <w:r>
        <w:tab/>
      </w:r>
      <w:r w:rsidR="736E0D37">
        <w:rPr/>
        <w:t>Kendal Cycle Club</w:t>
      </w:r>
      <w:r>
        <w:tab/>
      </w:r>
      <w:r>
        <w:tab/>
      </w:r>
      <w:r w:rsidR="736E0D37">
        <w:rPr/>
        <w:t>3:51.6</w:t>
      </w:r>
      <w:r>
        <w:tab/>
      </w:r>
      <w:r w:rsidR="736E0D37">
        <w:rPr/>
        <w:t>£25.00</w:t>
      </w:r>
    </w:p>
    <w:p xmlns:wp14="http://schemas.microsoft.com/office/word/2010/wordml" w:rsidR="00FA09C4" w:rsidP="062902ED" w:rsidRDefault="00260BC0" w14:paraId="3EFFF3A8" wp14:textId="3413C5EE">
      <w:pPr>
        <w:pStyle w:val="NoSpacing"/>
        <w:ind w:firstLine="0"/>
      </w:pPr>
    </w:p>
    <w:p xmlns:wp14="http://schemas.microsoft.com/office/word/2010/wordml" w:rsidR="00FA09C4" w:rsidP="062902ED" w:rsidRDefault="00260BC0" w14:paraId="520BC9FB" wp14:textId="51EB3518">
      <w:pPr>
        <w:pStyle w:val="NoSpacing"/>
        <w:ind w:firstLine="0"/>
        <w:rPr>
          <w:b w:val="1"/>
          <w:bCs w:val="1"/>
        </w:rPr>
      </w:pPr>
      <w:r w:rsidRPr="062902ED" w:rsidR="062902ED">
        <w:rPr>
          <w:b w:val="1"/>
          <w:bCs w:val="1"/>
        </w:rPr>
        <w:t>Vet</w:t>
      </w:r>
    </w:p>
    <w:p xmlns:wp14="http://schemas.microsoft.com/office/word/2010/wordml" w:rsidR="00FA09C4" w:rsidP="062902ED" w:rsidRDefault="00260BC0" w14:paraId="3D4A67DF" wp14:textId="74D5787F">
      <w:pPr>
        <w:pStyle w:val="NoSpacing"/>
        <w:ind w:firstLine="0"/>
      </w:pPr>
      <w:r w:rsidR="736E0D37">
        <w:rPr/>
        <w:t>1st</w:t>
      </w:r>
      <w:r>
        <w:tab/>
      </w:r>
      <w:r w:rsidR="736E0D37">
        <w:rPr/>
        <w:t>Nicholas Latimer</w:t>
      </w:r>
      <w:r>
        <w:tab/>
      </w:r>
      <w:r>
        <w:tab/>
      </w:r>
      <w:r w:rsidR="736E0D37">
        <w:rPr/>
        <w:t>Team Lifting Gear Products</w:t>
      </w:r>
      <w:r>
        <w:tab/>
      </w:r>
      <w:r w:rsidR="736E0D37">
        <w:rPr/>
        <w:t>2:35.8</w:t>
      </w:r>
      <w:r>
        <w:tab/>
      </w:r>
      <w:r w:rsidR="736E0D37">
        <w:rPr/>
        <w:t>£30.00</w:t>
      </w:r>
    </w:p>
    <w:p xmlns:wp14="http://schemas.microsoft.com/office/word/2010/wordml" w:rsidR="00FA09C4" w:rsidP="062902ED" w:rsidRDefault="00260BC0" w14:paraId="23A02FFA" wp14:textId="4E6DA9E1">
      <w:pPr>
        <w:pStyle w:val="NoSpacing"/>
        <w:ind w:firstLine="0"/>
      </w:pPr>
      <w:r w:rsidR="736E0D37">
        <w:rPr/>
        <w:t xml:space="preserve">               winner’s jersey, framed print</w:t>
      </w:r>
    </w:p>
    <w:p xmlns:wp14="http://schemas.microsoft.com/office/word/2010/wordml" w:rsidR="00FA09C4" w:rsidP="062902ED" w:rsidRDefault="00260BC0" w14:paraId="64E978A8" wp14:textId="1BED7355">
      <w:pPr>
        <w:pStyle w:val="NoSpacing"/>
        <w:ind w:firstLine="0"/>
      </w:pPr>
    </w:p>
    <w:p xmlns:wp14="http://schemas.microsoft.com/office/word/2010/wordml" w:rsidR="00FA09C4" w:rsidP="062902ED" w:rsidRDefault="00260BC0" w14:paraId="6CC7EC51" wp14:textId="071F4C8D">
      <w:pPr>
        <w:pStyle w:val="NoSpacing"/>
        <w:ind w:firstLine="0"/>
      </w:pPr>
      <w:r w:rsidR="736E0D37">
        <w:rPr/>
        <w:t>2nd</w:t>
      </w:r>
      <w:r>
        <w:tab/>
      </w:r>
      <w:r w:rsidR="736E0D37">
        <w:rPr/>
        <w:t>James Hayward</w:t>
      </w:r>
      <w:r>
        <w:tab/>
      </w:r>
      <w:r>
        <w:tab/>
      </w:r>
      <w:r>
        <w:tab/>
      </w:r>
      <w:r w:rsidR="736E0D37">
        <w:rPr/>
        <w:t>Woolwich CC</w:t>
      </w:r>
      <w:r>
        <w:tab/>
      </w:r>
      <w:r>
        <w:tab/>
      </w:r>
      <w:r>
        <w:tab/>
      </w:r>
      <w:r w:rsidR="736E0D37">
        <w:rPr/>
        <w:t>2:36.2</w:t>
      </w:r>
      <w:r>
        <w:tab/>
      </w:r>
      <w:r w:rsidR="736E0D37">
        <w:rPr/>
        <w:t>£20.00</w:t>
      </w:r>
    </w:p>
    <w:p xmlns:wp14="http://schemas.microsoft.com/office/word/2010/wordml" w:rsidR="00FA09C4" w:rsidP="062902ED" w:rsidRDefault="00260BC0" w14:paraId="575D6334" wp14:textId="4E12E570">
      <w:pPr>
        <w:pStyle w:val="NoSpacing"/>
        <w:ind w:firstLine="0"/>
      </w:pPr>
      <w:r w:rsidR="736E0D37">
        <w:rPr/>
        <w:t>3rd</w:t>
      </w:r>
      <w:r>
        <w:tab/>
      </w:r>
      <w:r w:rsidR="736E0D37">
        <w:rPr/>
        <w:t>Richard Helm</w:t>
      </w:r>
      <w:r>
        <w:tab/>
      </w:r>
      <w:r>
        <w:tab/>
      </w:r>
      <w:r>
        <w:tab/>
      </w:r>
      <w:r w:rsidR="736E0D37">
        <w:rPr/>
        <w:t>Barrow Central Wheelers</w:t>
      </w:r>
      <w:r>
        <w:tab/>
      </w:r>
      <w:r w:rsidR="736E0D37">
        <w:rPr/>
        <w:t>2:50.6</w:t>
      </w:r>
      <w:r>
        <w:tab/>
      </w:r>
      <w:r w:rsidR="736E0D37">
        <w:rPr/>
        <w:t>£10.00</w:t>
      </w:r>
    </w:p>
    <w:p xmlns:wp14="http://schemas.microsoft.com/office/word/2010/wordml" w:rsidR="00FA09C4" w:rsidP="062902ED" w:rsidRDefault="00260BC0" w14:paraId="6FD0D46C" wp14:textId="4E9C3B0C">
      <w:pPr>
        <w:pStyle w:val="NoSpacing"/>
        <w:ind w:firstLine="0"/>
      </w:pPr>
    </w:p>
    <w:p xmlns:wp14="http://schemas.microsoft.com/office/word/2010/wordml" w:rsidR="00FA09C4" w:rsidP="062902ED" w:rsidRDefault="00260BC0" w14:paraId="697A522F" wp14:textId="001AAEE2">
      <w:pPr>
        <w:pStyle w:val="NoSpacing"/>
        <w:ind w:firstLine="0"/>
        <w:rPr>
          <w:b w:val="1"/>
          <w:bCs w:val="1"/>
        </w:rPr>
      </w:pPr>
      <w:r w:rsidRPr="062902ED" w:rsidR="062902ED">
        <w:rPr>
          <w:b w:val="1"/>
          <w:bCs w:val="1"/>
        </w:rPr>
        <w:t>Juvenile</w:t>
      </w:r>
    </w:p>
    <w:p xmlns:wp14="http://schemas.microsoft.com/office/word/2010/wordml" w:rsidR="00FA09C4" w:rsidP="062902ED" w:rsidRDefault="00260BC0" w14:paraId="564CFF33" wp14:textId="322759B5">
      <w:pPr>
        <w:pStyle w:val="NoSpacing"/>
        <w:ind w:firstLine="0"/>
      </w:pPr>
      <w:r w:rsidR="736E0D37">
        <w:rPr/>
        <w:t>1st</w:t>
      </w:r>
      <w:r>
        <w:tab/>
      </w:r>
      <w:r w:rsidR="736E0D37">
        <w:rPr/>
        <w:t>Charlie Brennan</w:t>
      </w:r>
      <w:r>
        <w:tab/>
      </w:r>
      <w:r>
        <w:tab/>
      </w:r>
      <w:r>
        <w:tab/>
      </w:r>
      <w:r w:rsidR="736E0D37">
        <w:rPr/>
        <w:t>ESV Manchester</w:t>
      </w:r>
      <w:r>
        <w:tab/>
      </w:r>
      <w:r>
        <w:tab/>
      </w:r>
      <w:r w:rsidR="736E0D37">
        <w:rPr/>
        <w:t>3:02.4</w:t>
      </w:r>
      <w:r>
        <w:tab/>
      </w:r>
      <w:r w:rsidR="736E0D37">
        <w:rPr/>
        <w:t>£20.00</w:t>
      </w:r>
    </w:p>
    <w:p xmlns:wp14="http://schemas.microsoft.com/office/word/2010/wordml" w:rsidR="00FA09C4" w:rsidP="062902ED" w:rsidRDefault="00260BC0" w14:paraId="7E67F979" wp14:textId="0D496DED">
      <w:pPr>
        <w:pStyle w:val="NoSpacing"/>
        <w:ind w:firstLine="0"/>
      </w:pPr>
      <w:r w:rsidR="736E0D37">
        <w:rPr/>
        <w:t xml:space="preserve">               winner's jersey</w:t>
      </w:r>
    </w:p>
    <w:p xmlns:wp14="http://schemas.microsoft.com/office/word/2010/wordml" w:rsidR="00FA09C4" w:rsidP="062902ED" w:rsidRDefault="00260BC0" w14:paraId="15DBF85C" wp14:textId="122D9193">
      <w:pPr>
        <w:pStyle w:val="NoSpacing"/>
        <w:ind w:firstLine="0"/>
      </w:pPr>
    </w:p>
    <w:p xmlns:wp14="http://schemas.microsoft.com/office/word/2010/wordml" w:rsidR="00FA09C4" w:rsidP="062902ED" w:rsidRDefault="00260BC0" w14:paraId="3F06C2CA" wp14:textId="0E76718F">
      <w:pPr>
        <w:pStyle w:val="NoSpacing"/>
        <w:ind w:firstLine="0"/>
      </w:pPr>
      <w:r w:rsidR="736E0D37">
        <w:rPr/>
        <w:t>2nd</w:t>
      </w:r>
      <w:r>
        <w:tab/>
      </w:r>
      <w:r w:rsidR="736E0D37">
        <w:rPr/>
        <w:t>George Leeson</w:t>
      </w:r>
      <w:r>
        <w:tab/>
      </w:r>
      <w:r>
        <w:tab/>
      </w:r>
      <w:r>
        <w:tab/>
      </w:r>
      <w:r w:rsidR="736E0D37">
        <w:rPr/>
        <w:t>360cycling</w:t>
      </w:r>
      <w:r>
        <w:tab/>
      </w:r>
      <w:r>
        <w:tab/>
      </w:r>
      <w:r>
        <w:tab/>
      </w:r>
      <w:r w:rsidR="736E0D37">
        <w:rPr/>
        <w:t>3:31.6</w:t>
      </w:r>
      <w:r>
        <w:tab/>
      </w:r>
      <w:r w:rsidR="736E0D37">
        <w:rPr/>
        <w:t>£10.00</w:t>
      </w:r>
    </w:p>
    <w:p xmlns:wp14="http://schemas.microsoft.com/office/word/2010/wordml" w:rsidR="00FA09C4" w:rsidP="062902ED" w:rsidRDefault="00260BC0" w14:paraId="78B88E15" wp14:textId="4E53FD1E">
      <w:pPr>
        <w:pStyle w:val="NoSpacing"/>
        <w:ind w:firstLine="0"/>
      </w:pPr>
    </w:p>
    <w:p xmlns:wp14="http://schemas.microsoft.com/office/word/2010/wordml" w:rsidR="00FA09C4" w:rsidP="062902ED" w:rsidRDefault="00260BC0" w14:paraId="462E6C64" wp14:textId="1EC520D5">
      <w:pPr>
        <w:pStyle w:val="NoSpacing"/>
        <w:ind w:firstLine="0"/>
        <w:rPr>
          <w:b w:val="1"/>
          <w:bCs w:val="1"/>
        </w:rPr>
      </w:pPr>
      <w:r w:rsidRPr="062902ED" w:rsidR="062902ED">
        <w:rPr>
          <w:b w:val="1"/>
          <w:bCs w:val="1"/>
        </w:rPr>
        <w:t>Junior</w:t>
      </w:r>
    </w:p>
    <w:p xmlns:wp14="http://schemas.microsoft.com/office/word/2010/wordml" w:rsidR="00FA09C4" w:rsidP="062902ED" w:rsidRDefault="00260BC0" w14:paraId="2E5EF333" wp14:textId="18BEE628">
      <w:pPr>
        <w:pStyle w:val="NoSpacing"/>
        <w:ind w:firstLine="0"/>
      </w:pPr>
      <w:r w:rsidR="736E0D37">
        <w:rPr/>
        <w:t>1st</w:t>
      </w:r>
      <w:r>
        <w:tab/>
      </w:r>
      <w:r w:rsidR="736E0D37">
        <w:rPr/>
        <w:t>Maxwell Hereward</w:t>
      </w:r>
      <w:r>
        <w:tab/>
      </w:r>
      <w:r>
        <w:tab/>
      </w:r>
      <w:r w:rsidR="736E0D37">
        <w:rPr/>
        <w:t>360cycling</w:t>
      </w:r>
      <w:r>
        <w:tab/>
      </w:r>
      <w:r>
        <w:tab/>
      </w:r>
      <w:r>
        <w:tab/>
      </w:r>
      <w:r w:rsidR="736E0D37">
        <w:rPr/>
        <w:t>2:34.0</w:t>
      </w:r>
      <w:r>
        <w:tab/>
      </w:r>
      <w:r w:rsidR="736E0D37">
        <w:rPr/>
        <w:t>£20.00</w:t>
      </w:r>
    </w:p>
    <w:p xmlns:wp14="http://schemas.microsoft.com/office/word/2010/wordml" w:rsidR="00FA09C4" w:rsidP="062902ED" w:rsidRDefault="00260BC0" w14:paraId="3D18046B" wp14:textId="14A92804">
      <w:pPr>
        <w:pStyle w:val="NoSpacing"/>
        <w:ind w:firstLine="0"/>
      </w:pPr>
      <w:r w:rsidR="736E0D37">
        <w:rPr/>
        <w:t>2nd</w:t>
      </w:r>
      <w:r>
        <w:tab/>
      </w:r>
      <w:r w:rsidR="736E0D37">
        <w:rPr/>
        <w:t>Joe Watkins-Wilson</w:t>
      </w:r>
      <w:r>
        <w:tab/>
      </w:r>
      <w:r>
        <w:tab/>
      </w:r>
      <w:r w:rsidR="736E0D37">
        <w:rPr/>
        <w:t>Z Junior Race Team</w:t>
      </w:r>
      <w:r>
        <w:tab/>
      </w:r>
      <w:r>
        <w:tab/>
      </w:r>
      <w:r w:rsidR="736E0D37">
        <w:rPr/>
        <w:t>2:38.9</w:t>
      </w:r>
      <w:r>
        <w:tab/>
      </w:r>
      <w:r w:rsidR="736E0D37">
        <w:rPr/>
        <w:t>£10.00</w:t>
      </w:r>
    </w:p>
    <w:p xmlns:wp14="http://schemas.microsoft.com/office/word/2010/wordml" w:rsidR="00FA09C4" w:rsidP="062902ED" w:rsidRDefault="00260BC0" w14:paraId="372705F0" wp14:textId="572DF6D2">
      <w:pPr>
        <w:pStyle w:val="NoSpacing"/>
        <w:ind w:firstLine="0"/>
      </w:pPr>
    </w:p>
    <w:p xmlns:wp14="http://schemas.microsoft.com/office/word/2010/wordml" w:rsidR="00FA09C4" w:rsidP="062902ED" w:rsidRDefault="00260BC0" w14:paraId="0C3E3101" wp14:textId="20C6124C">
      <w:pPr>
        <w:pStyle w:val="NoSpacing"/>
        <w:ind w:firstLine="0"/>
        <w:rPr>
          <w:b w:val="1"/>
          <w:bCs w:val="1"/>
        </w:rPr>
      </w:pPr>
      <w:r w:rsidRPr="062902ED" w:rsidR="062902ED">
        <w:rPr>
          <w:b w:val="1"/>
          <w:bCs w:val="1"/>
        </w:rPr>
        <w:t>Team</w:t>
      </w:r>
    </w:p>
    <w:p xmlns:wp14="http://schemas.microsoft.com/office/word/2010/wordml" w:rsidR="00FA09C4" w:rsidP="062902ED" w:rsidRDefault="00260BC0" w14:paraId="3FC5C034" wp14:textId="72E6D30C">
      <w:pPr>
        <w:pStyle w:val="NoSpacing"/>
        <w:ind w:firstLine="0"/>
      </w:pPr>
      <w:r w:rsidR="736E0D37">
        <w:rPr/>
        <w:t>1st</w:t>
      </w:r>
      <w:r>
        <w:tab/>
      </w:r>
      <w:r w:rsidR="736E0D37">
        <w:rPr/>
        <w:t>Team Lifting Gear Products</w:t>
      </w:r>
      <w:r>
        <w:tab/>
      </w:r>
      <w:r>
        <w:tab/>
      </w:r>
      <w:r>
        <w:tab/>
      </w:r>
      <w:r>
        <w:tab/>
      </w:r>
      <w:r>
        <w:tab/>
      </w:r>
      <w:r w:rsidR="736E0D37">
        <w:rPr/>
        <w:t>7:26.1</w:t>
      </w:r>
      <w:r>
        <w:tab/>
      </w:r>
      <w:r w:rsidR="736E0D37">
        <w:rPr/>
        <w:t>£30.00</w:t>
      </w:r>
      <w:r>
        <w:tab/>
      </w:r>
    </w:p>
    <w:p xmlns:wp14="http://schemas.microsoft.com/office/word/2010/wordml" w:rsidR="00FA09C4" w:rsidP="062902ED" w:rsidRDefault="00260BC0" w14:paraId="163FCD1C" wp14:textId="42DFEDD9">
      <w:pPr>
        <w:pStyle w:val="NoSpacing"/>
        <w:ind w:firstLine="0"/>
      </w:pPr>
      <w:r w:rsidR="736E0D37">
        <w:rPr/>
        <w:t xml:space="preserve">              Andy Nicholls</w:t>
      </w:r>
    </w:p>
    <w:p xmlns:wp14="http://schemas.microsoft.com/office/word/2010/wordml" w:rsidR="00FA09C4" w:rsidP="062902ED" w:rsidRDefault="00260BC0" w14:paraId="6AB2E42C" wp14:textId="3C9F1270">
      <w:pPr>
        <w:pStyle w:val="NoSpacing"/>
        <w:ind w:firstLine="0"/>
      </w:pPr>
      <w:r w:rsidR="736E0D37">
        <w:rPr/>
        <w:t xml:space="preserve">              Kieran Wynne-Cattanach </w:t>
      </w:r>
      <w:r>
        <w:tab/>
      </w:r>
    </w:p>
    <w:p xmlns:wp14="http://schemas.microsoft.com/office/word/2010/wordml" w:rsidR="00FA09C4" w:rsidP="062902ED" w:rsidRDefault="00260BC0" w14:paraId="1258E485" wp14:textId="2585681A">
      <w:pPr>
        <w:pStyle w:val="NoSpacing"/>
        <w:ind w:firstLine="0"/>
      </w:pPr>
      <w:r w:rsidR="736E0D37">
        <w:rPr/>
        <w:t xml:space="preserve">              Nicholas Latimer</w:t>
      </w:r>
      <w:r>
        <w:tab/>
      </w:r>
      <w:r>
        <w:tab/>
      </w:r>
    </w:p>
    <w:p xmlns:wp14="http://schemas.microsoft.com/office/word/2010/wordml" w:rsidR="00FA09C4" w:rsidP="062902ED" w:rsidRDefault="00260BC0" w14:paraId="5BC29860" wp14:textId="1E82976A">
      <w:pPr>
        <w:pStyle w:val="NoSpacing"/>
        <w:ind w:firstLine="0"/>
      </w:pPr>
    </w:p>
    <w:p xmlns:wp14="http://schemas.microsoft.com/office/word/2010/wordml" w:rsidR="00FA09C4" w:rsidP="062902ED" w:rsidRDefault="00260BC0" w14:paraId="3E17EC3C" wp14:textId="69D30014">
      <w:pPr>
        <w:pStyle w:val="NoSpacing"/>
        <w:ind w:firstLine="0"/>
      </w:pPr>
    </w:p>
    <w:p xmlns:wp14="http://schemas.microsoft.com/office/word/2010/wordml" w:rsidR="00FA09C4" w:rsidP="00B83371" w:rsidRDefault="00260BC0" w14:paraId="3B18108A" wp14:textId="47D58AD3">
      <w:pPr>
        <w:pStyle w:val="NoSpacing"/>
      </w:pPr>
    </w:p>
    <w:p xmlns:wp14="http://schemas.microsoft.com/office/word/2010/wordml" w:rsidR="00FA09C4" w:rsidP="00B83371" w:rsidRDefault="00260BC0" w14:paraId="4464B91F" wp14:textId="0BB03583">
      <w:pPr>
        <w:pStyle w:val="NoSpacing"/>
      </w:pPr>
    </w:p>
    <w:p xmlns:wp14="http://schemas.microsoft.com/office/word/2010/wordml" w:rsidR="00FA09C4" w:rsidP="00B83371" w:rsidRDefault="00260BC0" w14:paraId="0FBF9A62" wp14:textId="47FBCDFA">
      <w:pPr>
        <w:pStyle w:val="NoSpacing"/>
      </w:pPr>
    </w:p>
    <w:p xmlns:wp14="http://schemas.microsoft.com/office/word/2010/wordml" w:rsidR="00FA09C4" w:rsidP="00B83371" w:rsidRDefault="00260BC0" w14:paraId="6AB4496D" wp14:textId="135864FC">
      <w:pPr>
        <w:pStyle w:val="NoSpacing"/>
      </w:pPr>
      <w:r w:rsidR="062902ED">
        <w:rPr/>
        <w:t xml:space="preserve">Many thanks to all those who helped to make the event </w:t>
      </w:r>
      <w:r w:rsidR="062902ED">
        <w:rPr/>
        <w:t>a great success</w:t>
      </w:r>
      <w:r w:rsidR="062902ED">
        <w:rPr/>
        <w:t>.</w:t>
      </w:r>
    </w:p>
    <w:p xmlns:wp14="http://schemas.microsoft.com/office/word/2010/wordml" w:rsidR="00FA09C4" w:rsidP="00B83371" w:rsidRDefault="00260BC0" w14:paraId="0F2F5963" wp14:textId="19E8F4C6">
      <w:pPr>
        <w:pStyle w:val="NoSpacing"/>
      </w:pPr>
    </w:p>
    <w:p xmlns:wp14="http://schemas.microsoft.com/office/word/2010/wordml" w:rsidR="00FA09C4" w:rsidP="00B83371" w:rsidRDefault="00260BC0" w14:paraId="0038090E" wp14:textId="62EC7A4D">
      <w:pPr>
        <w:pStyle w:val="NoSpacing"/>
      </w:pPr>
      <w:r w:rsidR="062902ED">
        <w:rPr/>
        <w:t>Timekeeper Start: Rick Winstanley</w:t>
      </w:r>
    </w:p>
    <w:p xmlns:wp14="http://schemas.microsoft.com/office/word/2010/wordml" w:rsidR="00FA09C4" w:rsidP="00B83371" w:rsidRDefault="00260BC0" w14:paraId="03620B7B" wp14:textId="201B8071">
      <w:pPr>
        <w:pStyle w:val="NoSpacing"/>
      </w:pPr>
      <w:r w:rsidR="062902ED">
        <w:rPr/>
        <w:t>Timekeeper Finish: Roger Winstanley</w:t>
      </w:r>
    </w:p>
    <w:p xmlns:wp14="http://schemas.microsoft.com/office/word/2010/wordml" w:rsidR="00FA09C4" w:rsidP="00B83371" w:rsidRDefault="00260BC0" w14:paraId="106F183F" wp14:textId="79427BB2">
      <w:pPr>
        <w:pStyle w:val="NoSpacing"/>
      </w:pPr>
      <w:r w:rsidR="062902ED">
        <w:rPr/>
        <w:t>Recorder: Linda Winstanley</w:t>
      </w:r>
    </w:p>
    <w:p xmlns:wp14="http://schemas.microsoft.com/office/word/2010/wordml" w:rsidR="00FA09C4" w:rsidP="00B83371" w:rsidRDefault="00260BC0" w14:paraId="05882962" wp14:textId="17A15AC8">
      <w:pPr>
        <w:pStyle w:val="NoSpacing"/>
      </w:pPr>
    </w:p>
    <w:sectPr w:rsidR="009A349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94CB6"/>
    <w:multiLevelType w:val="hybridMultilevel"/>
    <w:tmpl w:val="6ACC8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F7"/>
    <w:rsid w:val="00222EF7"/>
    <w:rsid w:val="002424BC"/>
    <w:rsid w:val="00260BC0"/>
    <w:rsid w:val="006F5AFF"/>
    <w:rsid w:val="006F7FF4"/>
    <w:rsid w:val="009A349C"/>
    <w:rsid w:val="00B83371"/>
    <w:rsid w:val="00C20D28"/>
    <w:rsid w:val="00F439AC"/>
    <w:rsid w:val="00FA09C4"/>
    <w:rsid w:val="062902ED"/>
    <w:rsid w:val="736E0D37"/>
    <w:rsid w:val="7472A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1ED96"/>
  <w15:chartTrackingRefBased/>
  <w15:docId w15:val="{52690A2A-4E31-4E33-A9BC-A28A9B83F6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B8337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A0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hyperlink" Target="http://www.lancsroadclub.org.uk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account</dc:creator>
  <keywords/>
  <dc:description/>
  <lastModifiedBy>glenn bowyer</lastModifiedBy>
  <revision>4</revision>
  <dcterms:created xsi:type="dcterms:W3CDTF">2022-10-08T13:28:00.0000000Z</dcterms:created>
  <dcterms:modified xsi:type="dcterms:W3CDTF">2023-10-15T19:16:35.1930985Z</dcterms:modified>
</coreProperties>
</file>